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3DB" w:rsidRDefault="00B33458" w:rsidP="00B33458">
      <w:pPr>
        <w:pStyle w:val="NoSpacing"/>
        <w:jc w:val="center"/>
        <w:rPr>
          <w:b/>
          <w:sz w:val="28"/>
        </w:rPr>
      </w:pPr>
      <w:r>
        <w:rPr>
          <w:noProof/>
        </w:rPr>
        <w:pict>
          <v:rect id="_x0000_s1026" style="position:absolute;left:0;text-align:left;margin-left:357.5pt;margin-top:-27.8pt;width:207.35pt;height:23.6pt;z-index:251658240">
            <v:textbox>
              <w:txbxContent>
                <w:p w:rsidR="004A63DB" w:rsidRDefault="004A63DB" w:rsidP="004A63DB">
                  <w:r>
                    <w:t xml:space="preserve">NAME: </w:t>
                  </w:r>
                </w:p>
              </w:txbxContent>
            </v:textbox>
          </v:rect>
        </w:pict>
      </w:r>
      <w:r w:rsidR="004A63DB">
        <w:rPr>
          <w:noProof/>
        </w:rPr>
        <w:pict>
          <v:rect id="_x0000_s1032" style="position:absolute;left:0;text-align:left;margin-left:2in;margin-top:343.5pt;width:250.5pt;height:124.5pt;z-index:251664384">
            <v:textbox>
              <w:txbxContent>
                <w:p w:rsidR="004A63DB" w:rsidRDefault="00B33458" w:rsidP="00B33458">
                  <w:pPr>
                    <w:pStyle w:val="NoSpacing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Topic/Big Idea: </w:t>
                  </w:r>
                </w:p>
                <w:p w:rsidR="00B33458" w:rsidRPr="00B33458" w:rsidRDefault="00B33458" w:rsidP="00B33458">
                  <w:pPr>
                    <w:pStyle w:val="NoSpacing"/>
                    <w:rPr>
                      <w:b/>
                      <w:sz w:val="28"/>
                    </w:rPr>
                  </w:pPr>
                </w:p>
              </w:txbxContent>
            </v:textbox>
          </v:rect>
        </w:pict>
      </w:r>
      <w:r w:rsidR="004A63DB">
        <w:rPr>
          <w:noProof/>
        </w:rPr>
        <w:pict>
          <v:rect id="_x0000_s1031" style="position:absolute;left:0;text-align:left;margin-left:270.15pt;margin-top:407.65pt;width:274.35pt;height:319.05pt;z-index:251663360">
            <v:textbox>
              <w:txbxContent>
                <w:p w:rsidR="004A63DB" w:rsidRDefault="00B33458" w:rsidP="00B33458">
                  <w:pPr>
                    <w:pStyle w:val="NoSpacing"/>
                    <w:jc w:val="righ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Summary/Clincher</w:t>
                  </w:r>
                </w:p>
                <w:p w:rsidR="00510A2F" w:rsidRPr="00B33458" w:rsidRDefault="00510A2F" w:rsidP="00510A2F">
                  <w:pPr>
                    <w:pStyle w:val="NoSpacing"/>
                    <w:rPr>
                      <w:b/>
                      <w:sz w:val="28"/>
                    </w:rPr>
                  </w:pPr>
                </w:p>
              </w:txbxContent>
            </v:textbox>
          </v:rect>
        </w:pict>
      </w:r>
      <w:r w:rsidR="004A63DB">
        <w:rPr>
          <w:noProof/>
        </w:rPr>
        <w:pict>
          <v:rect id="_x0000_s1030" style="position:absolute;left:0;text-align:left;margin-left:-4.2pt;margin-top:407.65pt;width:274.35pt;height:319.05pt;z-index:251662336">
            <v:textbox>
              <w:txbxContent>
                <w:p w:rsidR="00B33458" w:rsidRDefault="00B33458" w:rsidP="00B33458">
                  <w:pPr>
                    <w:pStyle w:val="NoSpacing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Subtopic/Detail 3</w:t>
                  </w:r>
                </w:p>
                <w:p w:rsidR="00510A2F" w:rsidRPr="00B33458" w:rsidRDefault="00510A2F" w:rsidP="00B33458">
                  <w:pPr>
                    <w:pStyle w:val="NoSpacing"/>
                    <w:rPr>
                      <w:b/>
                      <w:sz w:val="28"/>
                    </w:rPr>
                  </w:pPr>
                </w:p>
                <w:p w:rsidR="004A63DB" w:rsidRPr="00B33458" w:rsidRDefault="004A63DB" w:rsidP="00B33458">
                  <w:pPr>
                    <w:pStyle w:val="NoSpacing"/>
                    <w:rPr>
                      <w:sz w:val="28"/>
                    </w:rPr>
                  </w:pPr>
                </w:p>
              </w:txbxContent>
            </v:textbox>
          </v:rect>
        </w:pict>
      </w:r>
      <w:r w:rsidR="004A63DB">
        <w:rPr>
          <w:noProof/>
        </w:rPr>
        <w:pict>
          <v:rect id="_x0000_s1029" style="position:absolute;left:0;text-align:left;margin-left:-4.2pt;margin-top:88.6pt;width:274.35pt;height:319.05pt;z-index:251661312">
            <v:textbox>
              <w:txbxContent>
                <w:p w:rsidR="004A63DB" w:rsidRDefault="00B33458" w:rsidP="00B33458">
                  <w:pPr>
                    <w:pStyle w:val="NoSpacing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Subtopic/Detail 1</w:t>
                  </w:r>
                </w:p>
                <w:p w:rsidR="00510A2F" w:rsidRPr="00B33458" w:rsidRDefault="00510A2F" w:rsidP="00B33458">
                  <w:pPr>
                    <w:pStyle w:val="NoSpacing"/>
                    <w:rPr>
                      <w:b/>
                      <w:sz w:val="28"/>
                    </w:rPr>
                  </w:pPr>
                </w:p>
              </w:txbxContent>
            </v:textbox>
          </v:rect>
        </w:pict>
      </w:r>
      <w:r w:rsidR="004A63DB">
        <w:rPr>
          <w:noProof/>
        </w:rPr>
        <w:pict>
          <v:rect id="_x0000_s1028" style="position:absolute;left:0;text-align:left;margin-left:270.15pt;margin-top:88.6pt;width:274.35pt;height:319.05pt;z-index:251660288">
            <v:textbox>
              <w:txbxContent>
                <w:p w:rsidR="004A63DB" w:rsidRDefault="00B33458" w:rsidP="00B33458">
                  <w:pPr>
                    <w:pStyle w:val="NoSpacing"/>
                    <w:jc w:val="righ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Subtopic/Detail 2</w:t>
                  </w:r>
                </w:p>
                <w:p w:rsidR="00510A2F" w:rsidRPr="00B33458" w:rsidRDefault="00510A2F" w:rsidP="00510A2F">
                  <w:pPr>
                    <w:pStyle w:val="NoSpacing"/>
                    <w:rPr>
                      <w:b/>
                      <w:sz w:val="28"/>
                    </w:rPr>
                  </w:pPr>
                </w:p>
              </w:txbxContent>
            </v:textbox>
          </v:rect>
        </w:pict>
      </w:r>
      <w:r>
        <w:rPr>
          <w:b/>
          <w:sz w:val="28"/>
        </w:rPr>
        <w:t>Paragraph Organizer for 5-Sentence Paragraph and for 5-Paragraph Essay/Composition</w:t>
      </w:r>
    </w:p>
    <w:p w:rsidR="00B33458" w:rsidRDefault="00B33458" w:rsidP="00B33458">
      <w:pPr>
        <w:pStyle w:val="NoSpacing"/>
        <w:jc w:val="center"/>
        <w:rPr>
          <w:sz w:val="28"/>
        </w:rPr>
      </w:pPr>
      <w:r>
        <w:rPr>
          <w:sz w:val="28"/>
        </w:rPr>
        <w:t>(Use additional boxes and/or sheets for additional paragraphs.  Remember to use correct paragraph form for each paragraph:  Topic sentence, supporting details, clincher – just like a good hamburger!)</w:t>
      </w:r>
    </w:p>
    <w:p w:rsidR="00B33458" w:rsidRPr="00B33458" w:rsidRDefault="00B33458" w:rsidP="00B33458">
      <w:pPr>
        <w:pStyle w:val="NoSpacing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344805" cy="299830"/>
            <wp:effectExtent l="19050" t="0" r="0" b="0"/>
            <wp:docPr id="1" name="Picture 1" descr="C:\Users\jkrygsheld\AppData\Local\Microsoft\Windows\Temporary Internet Files\Content.IE5\RI13ZK2G\MC90023760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krygsheld\AppData\Local\Microsoft\Windows\Temporary Internet Files\Content.IE5\RI13ZK2G\MC900237603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43" cy="303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3458" w:rsidRPr="00B33458" w:rsidSect="004A63DB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A63DB"/>
    <w:rsid w:val="004A63DB"/>
    <w:rsid w:val="00510A2F"/>
    <w:rsid w:val="00722D5F"/>
    <w:rsid w:val="00B33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63D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3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4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jkrygsheld</dc:creator>
  <cp:lastModifiedBy>jkrygsheld</cp:lastModifiedBy>
  <cp:revision>1</cp:revision>
  <dcterms:created xsi:type="dcterms:W3CDTF">2014-09-27T07:36:00Z</dcterms:created>
  <dcterms:modified xsi:type="dcterms:W3CDTF">2014-09-27T08:00:00Z</dcterms:modified>
</cp:coreProperties>
</file>